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C165" w14:textId="77777777" w:rsidR="00CC4222" w:rsidRPr="002001EE" w:rsidRDefault="00CC4222" w:rsidP="001D0B3C">
      <w:pPr>
        <w:spacing w:line="240" w:lineRule="auto"/>
        <w:rPr>
          <w:rFonts w:ascii="Calibri" w:hAnsi="Calibri" w:cs="Calibri"/>
        </w:rPr>
        <w:sectPr w:rsidR="00CC4222" w:rsidRPr="002001EE" w:rsidSect="003376C3">
          <w:headerReference w:type="default" r:id="rId7"/>
          <w:footerReference w:type="default" r:id="rId8"/>
          <w:pgSz w:w="11906" w:h="16838"/>
          <w:pgMar w:top="873" w:right="873" w:bottom="0" w:left="873" w:header="510" w:footer="1701" w:gutter="0"/>
          <w:pgNumType w:start="1"/>
          <w:cols w:space="708"/>
          <w:docGrid w:linePitch="299"/>
        </w:sectPr>
      </w:pPr>
    </w:p>
    <w:p w14:paraId="70CBF9C0" w14:textId="77777777" w:rsidR="00701370" w:rsidRPr="002001EE" w:rsidRDefault="00701370" w:rsidP="00701370">
      <w:pPr>
        <w:tabs>
          <w:tab w:val="left" w:pos="3330"/>
        </w:tabs>
        <w:spacing w:line="240" w:lineRule="auto"/>
        <w:jc w:val="both"/>
        <w:rPr>
          <w:rFonts w:ascii="Calibri" w:hAnsi="Calibri" w:cs="Calibri"/>
        </w:rPr>
      </w:pPr>
      <w:r w:rsidRPr="002001EE">
        <w:rPr>
          <w:rFonts w:ascii="Calibri" w:hAnsi="Calibri" w:cs="Calibri"/>
          <w:b/>
          <w:bCs/>
        </w:rPr>
        <w:lastRenderedPageBreak/>
        <w:t>Załącznik nr 3 do Zapytania ofertowego – zasada konkurencyjności – Formularz oświadczenia Wykonawcy o spełnianiu warunków udziału w postępowaniu</w:t>
      </w:r>
    </w:p>
    <w:p w14:paraId="5C393A80" w14:textId="77777777" w:rsidR="00701370" w:rsidRPr="002001EE" w:rsidRDefault="00701370" w:rsidP="00701370">
      <w:pPr>
        <w:spacing w:line="240" w:lineRule="auto"/>
        <w:rPr>
          <w:rFonts w:ascii="Calibri" w:hAnsi="Calibri" w:cs="Calibri"/>
          <w:b/>
          <w:bCs/>
        </w:rPr>
      </w:pPr>
    </w:p>
    <w:p w14:paraId="1A86352A" w14:textId="77777777" w:rsidR="00701370" w:rsidRPr="002001EE" w:rsidRDefault="00701370" w:rsidP="00701370">
      <w:pPr>
        <w:spacing w:line="240" w:lineRule="auto"/>
        <w:rPr>
          <w:rFonts w:ascii="Calibri" w:hAnsi="Calibri" w:cs="Calibri"/>
          <w:b/>
          <w:bCs/>
        </w:rPr>
      </w:pPr>
      <w:r w:rsidRPr="002001EE">
        <w:rPr>
          <w:rFonts w:ascii="Calibri" w:hAnsi="Calibri" w:cs="Calibri"/>
          <w:color w:val="000000"/>
        </w:rPr>
        <w:t xml:space="preserve">Znak sprawy: </w:t>
      </w:r>
      <w:r w:rsidRPr="002001EE">
        <w:rPr>
          <w:rFonts w:ascii="Calibri" w:hAnsi="Calibri" w:cs="Calibri"/>
        </w:rPr>
        <w:t>JRP/353/P-2/01/19</w:t>
      </w:r>
    </w:p>
    <w:p w14:paraId="29B25EFB" w14:textId="77777777" w:rsidR="00701370" w:rsidRPr="002001EE" w:rsidRDefault="00701370" w:rsidP="00701370">
      <w:pPr>
        <w:tabs>
          <w:tab w:val="left" w:pos="705"/>
          <w:tab w:val="right" w:pos="8953"/>
        </w:tabs>
        <w:spacing w:line="240" w:lineRule="auto"/>
        <w:rPr>
          <w:rFonts w:ascii="Calibri" w:hAnsi="Calibri" w:cs="Calibri"/>
          <w:i/>
          <w:iCs/>
          <w:color w:val="000000"/>
        </w:rPr>
      </w:pPr>
    </w:p>
    <w:p w14:paraId="3AF28B0A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05CCDFE5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1FB5FED4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.......................................................</w:t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  <w:t xml:space="preserve">  ......................................................</w:t>
      </w:r>
    </w:p>
    <w:p w14:paraId="23FDCC0E" w14:textId="77777777" w:rsidR="00701370" w:rsidRPr="002001EE" w:rsidRDefault="00701370" w:rsidP="00701370">
      <w:pPr>
        <w:spacing w:line="240" w:lineRule="auto"/>
        <w:ind w:firstLine="708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(pieczęć firmy)</w:t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  <w:t>(miejscowość, data)</w:t>
      </w:r>
    </w:p>
    <w:p w14:paraId="5A8A0209" w14:textId="77777777" w:rsidR="00701370" w:rsidRPr="002001EE" w:rsidRDefault="00701370" w:rsidP="00701370">
      <w:pPr>
        <w:tabs>
          <w:tab w:val="left" w:pos="705"/>
          <w:tab w:val="right" w:pos="8953"/>
        </w:tabs>
        <w:spacing w:line="240" w:lineRule="auto"/>
        <w:ind w:left="705"/>
        <w:rPr>
          <w:rFonts w:ascii="Calibri" w:hAnsi="Calibri" w:cs="Calibri"/>
          <w:color w:val="000000"/>
        </w:rPr>
      </w:pPr>
    </w:p>
    <w:p w14:paraId="7B7D0203" w14:textId="77777777" w:rsidR="00701370" w:rsidRPr="002001EE" w:rsidRDefault="00701370" w:rsidP="00701370">
      <w:pPr>
        <w:keepNext/>
        <w:spacing w:line="240" w:lineRule="auto"/>
        <w:jc w:val="center"/>
        <w:outlineLvl w:val="1"/>
        <w:rPr>
          <w:rFonts w:ascii="Calibri" w:hAnsi="Calibri" w:cs="Calibri"/>
          <w:b/>
          <w:bCs/>
          <w:color w:val="000000"/>
          <w:u w:val="single"/>
        </w:rPr>
      </w:pPr>
      <w:bookmarkStart w:id="0" w:name="_Toc292792928"/>
      <w:r w:rsidRPr="002001EE">
        <w:rPr>
          <w:rFonts w:ascii="Calibri" w:hAnsi="Calibri" w:cs="Calibri"/>
          <w:b/>
          <w:bCs/>
          <w:color w:val="000000"/>
          <w:u w:val="single"/>
        </w:rPr>
        <w:t>OŚWIADCZENIE</w:t>
      </w:r>
      <w:bookmarkEnd w:id="0"/>
    </w:p>
    <w:p w14:paraId="05C318C4" w14:textId="77777777" w:rsidR="00701370" w:rsidRPr="002001EE" w:rsidRDefault="00701370" w:rsidP="00701370">
      <w:pPr>
        <w:tabs>
          <w:tab w:val="right" w:pos="8953"/>
        </w:tabs>
        <w:spacing w:line="240" w:lineRule="auto"/>
        <w:jc w:val="center"/>
        <w:rPr>
          <w:rFonts w:ascii="Calibri" w:hAnsi="Calibri" w:cs="Calibri"/>
          <w:color w:val="000000"/>
        </w:rPr>
      </w:pPr>
    </w:p>
    <w:p w14:paraId="2899CB6E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Przystępując do udziału w postępowaniu o udzielenie zamówienia, którego przedmiotem jest: </w:t>
      </w:r>
    </w:p>
    <w:p w14:paraId="2F1E0597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2DC94866" w14:textId="0590D471" w:rsidR="00701370" w:rsidRPr="002001EE" w:rsidRDefault="00701370" w:rsidP="00701370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2001EE">
        <w:rPr>
          <w:rFonts w:ascii="Calibri" w:hAnsi="Calibri" w:cs="Calibri"/>
          <w:b/>
          <w:bCs/>
        </w:rPr>
        <w:t>Modernizacja stacji odwadniania i zagęszczania oraz rozbudowa układu napowietrzania</w:t>
      </w:r>
      <w:r w:rsidR="0077426F">
        <w:rPr>
          <w:rFonts w:ascii="Calibri" w:hAnsi="Calibri" w:cs="Calibri"/>
          <w:b/>
          <w:bCs/>
        </w:rPr>
        <w:t xml:space="preserve"> </w:t>
      </w:r>
      <w:r w:rsidR="0077426F" w:rsidRPr="0077426F">
        <w:rPr>
          <w:rFonts w:ascii="Calibri" w:hAnsi="Calibri" w:cs="Calibri"/>
          <w:b/>
          <w:bCs/>
        </w:rPr>
        <w:t>bloku biologicznego</w:t>
      </w:r>
      <w:bookmarkStart w:id="1" w:name="_GoBack"/>
      <w:bookmarkEnd w:id="1"/>
    </w:p>
    <w:p w14:paraId="1DEB4307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65773271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w imieniu reprezentowanej przeze mnie firmy:</w:t>
      </w:r>
    </w:p>
    <w:p w14:paraId="28D6FD28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5ABAB4C8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47B640E9" w14:textId="77777777" w:rsidR="00701370" w:rsidRPr="002001EE" w:rsidRDefault="00701370" w:rsidP="00701370">
      <w:pPr>
        <w:tabs>
          <w:tab w:val="right" w:pos="8953"/>
        </w:tabs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35E505D5" w14:textId="77777777" w:rsidR="00701370" w:rsidRPr="002001EE" w:rsidRDefault="00701370" w:rsidP="00701370">
      <w:pPr>
        <w:spacing w:line="240" w:lineRule="auto"/>
        <w:jc w:val="center"/>
        <w:rPr>
          <w:rFonts w:ascii="Calibri" w:hAnsi="Calibri" w:cs="Calibri"/>
          <w:i/>
          <w:iCs/>
          <w:color w:val="000000"/>
        </w:rPr>
      </w:pPr>
      <w:r w:rsidRPr="002001EE">
        <w:rPr>
          <w:rFonts w:ascii="Calibri" w:hAnsi="Calibri" w:cs="Calibri"/>
          <w:i/>
          <w:iCs/>
          <w:color w:val="000000"/>
        </w:rPr>
        <w:t>(nazwa i adres firmy)</w:t>
      </w:r>
    </w:p>
    <w:p w14:paraId="2E1D9864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b/>
          <w:bCs/>
          <w:color w:val="000000"/>
        </w:rPr>
        <w:t>oświadczam, że</w:t>
      </w:r>
      <w:r w:rsidRPr="002001EE">
        <w:rPr>
          <w:rFonts w:ascii="Calibri" w:hAnsi="Calibri" w:cs="Calibri"/>
          <w:color w:val="000000"/>
        </w:rPr>
        <w:t>:</w:t>
      </w:r>
    </w:p>
    <w:p w14:paraId="406C1044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0CB8D5AD" w14:textId="77777777" w:rsidR="00701370" w:rsidRPr="002001EE" w:rsidRDefault="00701370" w:rsidP="00701370">
      <w:pPr>
        <w:numPr>
          <w:ilvl w:val="0"/>
          <w:numId w:val="31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jestem uprawniony do występowania w obrocie prawnym, zgodnie z wymaganiami ustawowymi</w:t>
      </w:r>
    </w:p>
    <w:p w14:paraId="29EA0093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posiadam uprawnienia niezbędne do wykonania określonych w przedmiocie zamówienia prac i czynności</w:t>
      </w:r>
    </w:p>
    <w:p w14:paraId="1124E01F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dysponuję lub będę dysponować odpowiednim potencjałem technicznym oraz osobami zdolnymi do wykonywania zamówienia</w:t>
      </w:r>
    </w:p>
    <w:p w14:paraId="4EB6BB22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znajduję się w sytuacji ekonomicznej i finansowej umożliwiającej realizację zamówienia</w:t>
      </w:r>
    </w:p>
    <w:p w14:paraId="5335F831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jestem zarejestrowany/nie jestem zarejestrowany* jako czynny podatnik VAT</w:t>
      </w:r>
    </w:p>
    <w:p w14:paraId="587F5EC5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zapoznałem się z „Regulaminem udzielania zamówień publicznych realizowanych przez </w:t>
      </w:r>
      <w:proofErr w:type="spellStart"/>
      <w:r w:rsidRPr="002001EE">
        <w:rPr>
          <w:rFonts w:ascii="Calibri" w:hAnsi="Calibri" w:cs="Calibri"/>
          <w:color w:val="000000"/>
        </w:rPr>
        <w:t>LPWiK</w:t>
      </w:r>
      <w:proofErr w:type="spellEnd"/>
      <w:r w:rsidRPr="002001EE">
        <w:rPr>
          <w:rFonts w:ascii="Calibri" w:hAnsi="Calibri" w:cs="Calibri"/>
          <w:color w:val="000000"/>
        </w:rPr>
        <w:t> S.A. w ramach projektów współfinansowanych ze środków Europejskiego Funduszu Rozwoju Regionalnego, Europejskiego Funduszu Społecznego oraz Funduszu Spójności na lata 2014-2020” oraz „Informacją nt. przetwarzania danych osobowych”, które są zamieszczone na stronie http://bip.lpwiksa.com.pl/przetargi-unijne</w:t>
      </w:r>
    </w:p>
    <w:p w14:paraId="296385C8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nie podlegam wykluczeniu z postępowania o udzielenie zamówienia na podstawie § 5 ust. 12 pkt. I „Regulaminu udzielania zamówień publicznych realizowanych przez </w:t>
      </w:r>
      <w:proofErr w:type="spellStart"/>
      <w:r w:rsidRPr="002001EE">
        <w:rPr>
          <w:rFonts w:ascii="Calibri" w:hAnsi="Calibri" w:cs="Calibri"/>
          <w:color w:val="000000"/>
        </w:rPr>
        <w:t>LPWiK</w:t>
      </w:r>
      <w:proofErr w:type="spellEnd"/>
      <w:r w:rsidRPr="002001EE">
        <w:rPr>
          <w:rFonts w:ascii="Calibri" w:hAnsi="Calibri" w:cs="Calibri"/>
          <w:color w:val="000000"/>
        </w:rPr>
        <w:t xml:space="preserve"> S.A. w ramach projektów współfinansowanych ze środków Europejskiego Funduszu Rozwoju Regionalnego, Europejskiego Funduszu Społecznego oraz Funduszu Spójności na lata 2014-2020”</w:t>
      </w:r>
    </w:p>
    <w:p w14:paraId="6A1017CE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  <w:sectPr w:rsidR="00701370" w:rsidRPr="002001EE" w:rsidSect="00701370">
          <w:headerReference w:type="default" r:id="rId9"/>
          <w:footerReference w:type="default" r:id="rId10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  <w:r w:rsidRPr="002001EE">
        <w:rPr>
          <w:rFonts w:ascii="Calibri" w:hAnsi="Calibri" w:cs="Calibri"/>
          <w:lang w:eastAsia="pl-PL"/>
        </w:rPr>
        <w:lastRenderedPageBreak/>
        <w:t>wypełniłem obowiązki informacyjne przewidziane w art. 13 lub art. 14 RODO</w:t>
      </w:r>
      <w:r w:rsidRPr="002001EE">
        <w:rPr>
          <w:rStyle w:val="Odwoanieprzypisudolnego"/>
          <w:rFonts w:ascii="Calibri" w:hAnsi="Calibri" w:cs="Calibri"/>
          <w:lang w:eastAsia="pl-PL"/>
        </w:rPr>
        <w:footnoteReference w:id="1"/>
      </w:r>
      <w:r w:rsidRPr="002001EE">
        <w:rPr>
          <w:rFonts w:ascii="Calibri" w:hAnsi="Calibri" w:cs="Calibri"/>
          <w:lang w:eastAsia="pl-PL"/>
        </w:rPr>
        <w:t xml:space="preserve"> wobec osób fizycznych, od których dane osobowe bezpośrednio lub pośrednio pozyskałem </w:t>
      </w:r>
      <w:r w:rsidRPr="002001EE">
        <w:rPr>
          <w:rFonts w:ascii="Calibri" w:hAnsi="Calibri" w:cs="Calibri"/>
          <w:lang w:eastAsia="pl-PL"/>
        </w:rPr>
        <w:br/>
        <w:t>w celu ubiegania się o udzielenie zamówienia w niniejszym postępowaniu</w:t>
      </w:r>
      <w:r w:rsidRPr="002001EE">
        <w:rPr>
          <w:rStyle w:val="Odwoanieprzypisudolnego"/>
          <w:rFonts w:ascii="Calibri" w:hAnsi="Calibri" w:cs="Calibri"/>
          <w:lang w:eastAsia="pl-PL"/>
        </w:rPr>
        <w:footnoteReference w:id="2"/>
      </w:r>
    </w:p>
    <w:p w14:paraId="066E24FD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lastRenderedPageBreak/>
        <w:t>zapoznałem się z treścią Zapytania ofertowego – zasada konkurencyjności nr </w:t>
      </w:r>
      <w:r w:rsidRPr="002001EE">
        <w:rPr>
          <w:rFonts w:ascii="Calibri" w:hAnsi="Calibri" w:cs="Calibri"/>
        </w:rPr>
        <w:t>JRP/353/P-2/01/19</w:t>
      </w:r>
      <w:r w:rsidRPr="002001EE">
        <w:rPr>
          <w:rFonts w:ascii="Calibri" w:hAnsi="Calibri" w:cs="Calibri"/>
          <w:color w:val="000000"/>
        </w:rPr>
        <w:t>, nie wnoszę żadnych zastrzeżeń oraz w pełni akceptuję ich treść i wymagania</w:t>
      </w:r>
    </w:p>
    <w:p w14:paraId="4A8DA7A5" w14:textId="77777777" w:rsidR="00701370" w:rsidRPr="002001EE" w:rsidRDefault="00701370" w:rsidP="00701370">
      <w:p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</w:p>
    <w:p w14:paraId="37654573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* niepotrzebne skreślić</w:t>
      </w:r>
    </w:p>
    <w:p w14:paraId="432624D1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295F502D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FD77787" wp14:editId="281129F8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680085"/>
                <wp:effectExtent l="0" t="0" r="4445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614E" w14:textId="77777777" w:rsidR="00701370" w:rsidRPr="00647A18" w:rsidRDefault="00701370" w:rsidP="0070137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…………………………………………………….</w:t>
                            </w:r>
                          </w:p>
                          <w:p w14:paraId="66B9AAB3" w14:textId="77777777" w:rsidR="00701370" w:rsidRPr="00647A18" w:rsidRDefault="00701370" w:rsidP="0070137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77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5pt;margin-top:26.8pt;width:247.5pt;height:53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" stroked="f">
                <v:textbox style="mso-fit-shape-to-text:t">
                  <w:txbxContent>
                    <w:p w14:paraId="2FF8614E" w14:textId="77777777" w:rsidR="00701370" w:rsidRPr="00647A18" w:rsidRDefault="00701370" w:rsidP="0070137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…………………………………………………….</w:t>
                      </w:r>
                    </w:p>
                    <w:p w14:paraId="66B9AAB3" w14:textId="77777777" w:rsidR="00701370" w:rsidRPr="00647A18" w:rsidRDefault="00701370" w:rsidP="0070137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3978D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6129E7D1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583E437" wp14:editId="1FD6D2A5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287655"/>
                <wp:effectExtent l="0" t="0" r="0" b="63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68C29" w14:textId="77777777" w:rsidR="00701370" w:rsidRPr="00647A18" w:rsidRDefault="00701370" w:rsidP="007013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E437" id="Text Box 8" o:spid="_x0000_s1027" type="#_x0000_t202" style="position:absolute;left:0;text-align:left;margin-left:3.35pt;margin-top:0;width:247.5pt;height:22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" stroked="f">
                <v:textbox style="mso-fit-shape-to-text:t">
                  <w:txbxContent>
                    <w:p w14:paraId="7BD68C29" w14:textId="77777777" w:rsidR="00701370" w:rsidRPr="00647A18" w:rsidRDefault="00701370" w:rsidP="00701370">
                      <w:pPr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1370" w:rsidRPr="002001EE" w:rsidSect="00701370">
      <w:type w:val="continuous"/>
      <w:pgSz w:w="11906" w:h="16838"/>
      <w:pgMar w:top="873" w:right="1416" w:bottom="0" w:left="1418" w:header="510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8568" w14:textId="77777777" w:rsidR="0014187F" w:rsidRDefault="0014187F" w:rsidP="00EC5B61">
      <w:pPr>
        <w:spacing w:line="240" w:lineRule="auto"/>
      </w:pPr>
      <w:r>
        <w:separator/>
      </w:r>
    </w:p>
  </w:endnote>
  <w:endnote w:type="continuationSeparator" w:id="0">
    <w:p w14:paraId="01C17F5C" w14:textId="77777777" w:rsidR="0014187F" w:rsidRDefault="0014187F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CB77" w14:textId="04E28011" w:rsidR="00D630B2" w:rsidRDefault="00B91F2C" w:rsidP="003376C3">
    <w:pPr>
      <w:pStyle w:val="Stopka"/>
      <w:spacing w:after="100" w:afterAutospacing="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4ECB97" wp14:editId="6619BFDD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935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6D2C" w14:textId="2F8036AC" w:rsidR="00D630B2" w:rsidRDefault="00B91F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E51C78" wp14:editId="2FAA3356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A293" w14:textId="77777777" w:rsidR="00701370" w:rsidRPr="00731B4B" w:rsidRDefault="00701370">
    <w:pPr>
      <w:pStyle w:val="Stopka"/>
      <w:jc w:val="right"/>
      <w:rPr>
        <w:rFonts w:ascii="Calibri" w:hAnsi="Calibri" w:cs="Calibri"/>
      </w:rPr>
    </w:pPr>
  </w:p>
  <w:p w14:paraId="77D1A728" w14:textId="77777777" w:rsidR="00701370" w:rsidRDefault="00701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FCAA" w14:textId="77777777" w:rsidR="0014187F" w:rsidRDefault="0014187F" w:rsidP="00EC5B61">
      <w:pPr>
        <w:spacing w:line="240" w:lineRule="auto"/>
      </w:pPr>
      <w:r>
        <w:separator/>
      </w:r>
    </w:p>
  </w:footnote>
  <w:footnote w:type="continuationSeparator" w:id="0">
    <w:p w14:paraId="6B3D95B5" w14:textId="77777777" w:rsidR="0014187F" w:rsidRDefault="0014187F" w:rsidP="00EC5B61">
      <w:pPr>
        <w:spacing w:line="240" w:lineRule="auto"/>
      </w:pPr>
      <w:r>
        <w:continuationSeparator/>
      </w:r>
    </w:p>
  </w:footnote>
  <w:footnote w:id="1">
    <w:p w14:paraId="0F5BD46B" w14:textId="77777777" w:rsidR="00701370" w:rsidRDefault="00701370" w:rsidP="00701370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0F0C37E" w14:textId="77777777" w:rsidR="00701370" w:rsidRDefault="00701370" w:rsidP="00701370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773B" w14:textId="77777777" w:rsidR="00D630B2" w:rsidRDefault="00D630B2" w:rsidP="00EC5B61">
    <w:pPr>
      <w:spacing w:line="240" w:lineRule="auto"/>
      <w:rPr>
        <w:b/>
        <w:bCs/>
        <w:color w:val="243772"/>
        <w:sz w:val="16"/>
        <w:szCs w:val="16"/>
      </w:rPr>
    </w:pPr>
  </w:p>
  <w:tbl>
    <w:tblPr>
      <w:tblW w:w="1015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2535"/>
      <w:gridCol w:w="3450"/>
      <w:gridCol w:w="4170"/>
    </w:tblGrid>
    <w:tr w:rsidR="00D630B2" w14:paraId="125F03A0" w14:textId="77777777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5ED0FDE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b/>
              <w:bCs/>
              <w:color w:val="243772"/>
              <w:sz w:val="14"/>
              <w:szCs w:val="14"/>
            </w:rPr>
            <w:t xml:space="preserve">Legnickie Przedsiębiorstwo 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  <w:t xml:space="preserve">Wodociągów i Kanalizacji S.A. </w:t>
          </w:r>
        </w:p>
        <w:p w14:paraId="72866DAB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6"/>
              <w:szCs w:val="16"/>
            </w:rPr>
          </w:pPr>
          <w:r w:rsidRPr="00647A18">
            <w:rPr>
              <w:color w:val="243772"/>
              <w:sz w:val="14"/>
              <w:szCs w:val="14"/>
            </w:rPr>
            <w:br/>
            <w:t>ul. Nowodworska 1</w:t>
          </w:r>
          <w:r w:rsidRPr="00647A18">
            <w:rPr>
              <w:color w:val="243772"/>
              <w:sz w:val="14"/>
              <w:szCs w:val="14"/>
            </w:rPr>
            <w:br/>
            <w:t>59-220 Legnica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 xml:space="preserve">Sekretariat </w:t>
          </w:r>
          <w:r w:rsidRPr="00647A18">
            <w:rPr>
              <w:color w:val="243772"/>
              <w:sz w:val="14"/>
              <w:szCs w:val="14"/>
            </w:rPr>
            <w:br/>
            <w:t>tel. 76-8554-701</w:t>
          </w:r>
          <w:r w:rsidRPr="00647A18">
            <w:rPr>
              <w:color w:val="243772"/>
              <w:sz w:val="14"/>
              <w:szCs w:val="14"/>
            </w:rPr>
            <w:br/>
            <w:t>tel. 76-8554-702</w:t>
          </w:r>
          <w:r w:rsidRPr="00647A18">
            <w:rPr>
              <w:color w:val="243772"/>
              <w:sz w:val="14"/>
              <w:szCs w:val="14"/>
            </w:rPr>
            <w:br/>
            <w:t>fax 76-8567-303</w:t>
          </w:r>
          <w:r w:rsidRPr="00647A18">
            <w:rPr>
              <w:color w:val="243772"/>
              <w:sz w:val="14"/>
              <w:szCs w:val="14"/>
            </w:rPr>
            <w:br/>
            <w:t>e-mail: sekretariat@lpwiksa.pl</w:t>
          </w:r>
          <w:r w:rsidRPr="00647A18"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A2A37E7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6"/>
              <w:szCs w:val="16"/>
            </w:rPr>
          </w:pPr>
        </w:p>
        <w:p w14:paraId="30AF5948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</w:p>
        <w:p w14:paraId="5200FA1E" w14:textId="77777777" w:rsidR="00D630B2" w:rsidRPr="00647A18" w:rsidRDefault="00D630B2" w:rsidP="00647A18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14:paraId="0A883E5F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color w:val="243772"/>
              <w:sz w:val="14"/>
              <w:szCs w:val="14"/>
            </w:rPr>
            <w:t>Kapitał Zakładowy (wpłacony) 75 495 300 zł</w:t>
          </w:r>
          <w:r w:rsidRPr="00647A18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647A18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>KRS 00000 64 169</w:t>
          </w:r>
          <w:r w:rsidRPr="00647A18">
            <w:rPr>
              <w:color w:val="243772"/>
              <w:sz w:val="14"/>
              <w:szCs w:val="14"/>
            </w:rPr>
            <w:br/>
            <w:t xml:space="preserve">REGON 390038180 </w:t>
          </w:r>
          <w:r w:rsidRPr="00647A18">
            <w:rPr>
              <w:color w:val="243772"/>
              <w:sz w:val="14"/>
              <w:szCs w:val="14"/>
            </w:rPr>
            <w:br/>
            <w:t>NIP 691-000-72-32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7CD8473" w14:textId="78B46026" w:rsidR="00D630B2" w:rsidRPr="00647A18" w:rsidRDefault="00B91F2C" w:rsidP="00647A18">
          <w:pPr>
            <w:widowControl w:val="0"/>
            <w:spacing w:line="240" w:lineRule="auto"/>
            <w:jc w:val="right"/>
            <w:rPr>
              <w:b/>
              <w:bCs/>
              <w:color w:val="243772"/>
              <w:sz w:val="16"/>
              <w:szCs w:val="16"/>
            </w:rPr>
          </w:pPr>
          <w:r>
            <w:rPr>
              <w:b/>
              <w:bCs/>
              <w:noProof/>
              <w:color w:val="243772"/>
              <w:sz w:val="16"/>
              <w:szCs w:val="16"/>
              <w:lang w:eastAsia="pl-PL"/>
            </w:rPr>
            <w:drawing>
              <wp:inline distT="0" distB="0" distL="0" distR="0" wp14:anchorId="3E85A66F" wp14:editId="4ADF6F0F">
                <wp:extent cx="1733550" cy="981075"/>
                <wp:effectExtent l="0" t="0" r="0" b="9525"/>
                <wp:docPr id="1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ACE6A" w14:textId="77777777" w:rsidR="00D630B2" w:rsidRDefault="00D63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F22C" w14:textId="77777777" w:rsidR="00701370" w:rsidRDefault="00701370" w:rsidP="00EC5B61">
    <w:pPr>
      <w:spacing w:line="240" w:lineRule="auto"/>
      <w:rPr>
        <w:b/>
        <w:bCs/>
        <w:color w:val="243772"/>
        <w:sz w:val="16"/>
        <w:szCs w:val="16"/>
      </w:rPr>
    </w:pPr>
  </w:p>
  <w:p w14:paraId="48CEE7EF" w14:textId="77777777" w:rsidR="00701370" w:rsidRDefault="00701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D7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779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16A74"/>
    <w:multiLevelType w:val="hybridMultilevel"/>
    <w:tmpl w:val="533A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6CF7"/>
    <w:multiLevelType w:val="hybridMultilevel"/>
    <w:tmpl w:val="122EF1E2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5C604F8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6B01B6"/>
    <w:multiLevelType w:val="hybridMultilevel"/>
    <w:tmpl w:val="B4DE3C9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D20130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3F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D431E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18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9">
    <w:nsid w:val="2459141B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C5768"/>
    <w:multiLevelType w:val="hybridMultilevel"/>
    <w:tmpl w:val="FB64EC46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F61F1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E0B0ED7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35137"/>
    <w:multiLevelType w:val="hybridMultilevel"/>
    <w:tmpl w:val="01AEE47E"/>
    <w:lvl w:ilvl="0" w:tplc="54689A9E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20B5343"/>
    <w:multiLevelType w:val="hybridMultilevel"/>
    <w:tmpl w:val="116C986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4593ED3"/>
    <w:multiLevelType w:val="hybridMultilevel"/>
    <w:tmpl w:val="BCC0BE26"/>
    <w:lvl w:ilvl="0" w:tplc="396E8E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867E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46B54D77"/>
    <w:multiLevelType w:val="hybridMultilevel"/>
    <w:tmpl w:val="4ADE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8042D0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3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53A0775A"/>
    <w:multiLevelType w:val="hybridMultilevel"/>
    <w:tmpl w:val="3CF60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D09E4"/>
    <w:multiLevelType w:val="multilevel"/>
    <w:tmpl w:val="1D06E34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  <w:bCs/>
      </w:rPr>
    </w:lvl>
  </w:abstractNum>
  <w:abstractNum w:abstractNumId="46">
    <w:nsid w:val="560366EE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D1279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B51C6D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1">
    <w:nsid w:val="5D0F4ADB"/>
    <w:multiLevelType w:val="hybridMultilevel"/>
    <w:tmpl w:val="7D28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F69EE"/>
    <w:multiLevelType w:val="hybridMultilevel"/>
    <w:tmpl w:val="D812B956"/>
    <w:lvl w:ilvl="0" w:tplc="FFFFFFFF">
      <w:start w:val="1"/>
      <w:numFmt w:val="bullet"/>
      <w:lvlText w:val="-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1" w:tplc="FFFFFFFF">
      <w:start w:val="1"/>
      <w:numFmt w:val="bullet"/>
      <w:pStyle w:val="Bullet1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effect w:val="none"/>
        <w:vertAlign w:val="baseline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01DA2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9EE2D4F"/>
    <w:multiLevelType w:val="hybridMultilevel"/>
    <w:tmpl w:val="C4B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B6C5470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60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4024882"/>
    <w:multiLevelType w:val="hybridMultilevel"/>
    <w:tmpl w:val="BE8C9C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53370F0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63">
    <w:nsid w:val="7B106D3B"/>
    <w:multiLevelType w:val="hybridMultilevel"/>
    <w:tmpl w:val="6420BE7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7DC54121"/>
    <w:multiLevelType w:val="hybridMultilevel"/>
    <w:tmpl w:val="A0123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Times New Roman" w:hAnsi="Calibri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4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43"/>
  </w:num>
  <w:num w:numId="28">
    <w:abstractNumId w:val="4"/>
  </w:num>
  <w:num w:numId="29">
    <w:abstractNumId w:val="5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12"/>
  </w:num>
  <w:num w:numId="36">
    <w:abstractNumId w:val="55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0"/>
  </w:num>
  <w:num w:numId="40">
    <w:abstractNumId w:val="13"/>
  </w:num>
  <w:num w:numId="41">
    <w:abstractNumId w:val="17"/>
  </w:num>
  <w:num w:numId="42">
    <w:abstractNumId w:val="42"/>
  </w:num>
  <w:num w:numId="43">
    <w:abstractNumId w:val="30"/>
  </w:num>
  <w:num w:numId="44">
    <w:abstractNumId w:val="58"/>
  </w:num>
  <w:num w:numId="45">
    <w:abstractNumId w:val="61"/>
  </w:num>
  <w:num w:numId="46">
    <w:abstractNumId w:val="37"/>
  </w:num>
  <w:num w:numId="47">
    <w:abstractNumId w:val="40"/>
  </w:num>
  <w:num w:numId="48">
    <w:abstractNumId w:val="46"/>
  </w:num>
  <w:num w:numId="49">
    <w:abstractNumId w:val="10"/>
  </w:num>
  <w:num w:numId="50">
    <w:abstractNumId w:val="49"/>
  </w:num>
  <w:num w:numId="51">
    <w:abstractNumId w:val="39"/>
  </w:num>
  <w:num w:numId="52">
    <w:abstractNumId w:val="25"/>
  </w:num>
  <w:num w:numId="53">
    <w:abstractNumId w:val="59"/>
  </w:num>
  <w:num w:numId="54">
    <w:abstractNumId w:val="47"/>
  </w:num>
  <w:num w:numId="55">
    <w:abstractNumId w:val="57"/>
  </w:num>
  <w:num w:numId="56">
    <w:abstractNumId w:val="52"/>
  </w:num>
  <w:num w:numId="57">
    <w:abstractNumId w:val="64"/>
  </w:num>
  <w:num w:numId="58">
    <w:abstractNumId w:val="63"/>
  </w:num>
  <w:num w:numId="59">
    <w:abstractNumId w:val="36"/>
  </w:num>
  <w:num w:numId="60">
    <w:abstractNumId w:val="45"/>
  </w:num>
  <w:num w:numId="61">
    <w:abstractNumId w:val="31"/>
  </w:num>
  <w:num w:numId="62">
    <w:abstractNumId w:val="7"/>
  </w:num>
  <w:num w:numId="63">
    <w:abstractNumId w:val="5"/>
  </w:num>
  <w:num w:numId="64">
    <w:abstractNumId w:val="6"/>
  </w:num>
  <w:num w:numId="65">
    <w:abstractNumId w:val="23"/>
  </w:num>
  <w:num w:numId="66">
    <w:abstractNumId w:val="21"/>
  </w:num>
  <w:num w:numId="67">
    <w:abstractNumId w:val="19"/>
  </w:num>
  <w:num w:numId="68">
    <w:abstractNumId w:val="1"/>
  </w:num>
  <w:num w:numId="69">
    <w:abstractNumId w:val="14"/>
  </w:num>
  <w:num w:numId="7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6638"/>
    <w:rsid w:val="000278EE"/>
    <w:rsid w:val="000341D4"/>
    <w:rsid w:val="000430A3"/>
    <w:rsid w:val="00054CBD"/>
    <w:rsid w:val="00056B6A"/>
    <w:rsid w:val="00080DC8"/>
    <w:rsid w:val="00096FD9"/>
    <w:rsid w:val="000A3F9F"/>
    <w:rsid w:val="000B3CAE"/>
    <w:rsid w:val="000E33E9"/>
    <w:rsid w:val="000E71B6"/>
    <w:rsid w:val="0010479E"/>
    <w:rsid w:val="0014187F"/>
    <w:rsid w:val="00141B44"/>
    <w:rsid w:val="00146279"/>
    <w:rsid w:val="00146296"/>
    <w:rsid w:val="0016136A"/>
    <w:rsid w:val="001907C8"/>
    <w:rsid w:val="001958CF"/>
    <w:rsid w:val="001B0DF6"/>
    <w:rsid w:val="001B750F"/>
    <w:rsid w:val="001D0B3C"/>
    <w:rsid w:val="001E58FA"/>
    <w:rsid w:val="001F7992"/>
    <w:rsid w:val="002001EE"/>
    <w:rsid w:val="002223B5"/>
    <w:rsid w:val="00254074"/>
    <w:rsid w:val="002704C5"/>
    <w:rsid w:val="00270D90"/>
    <w:rsid w:val="00284472"/>
    <w:rsid w:val="002B63A0"/>
    <w:rsid w:val="002C11E7"/>
    <w:rsid w:val="002C4DDC"/>
    <w:rsid w:val="002E6696"/>
    <w:rsid w:val="00301FB1"/>
    <w:rsid w:val="00321BAF"/>
    <w:rsid w:val="0033044C"/>
    <w:rsid w:val="00336D61"/>
    <w:rsid w:val="003376C3"/>
    <w:rsid w:val="00340A65"/>
    <w:rsid w:val="00344F96"/>
    <w:rsid w:val="00366FE8"/>
    <w:rsid w:val="003807B9"/>
    <w:rsid w:val="003A5FF1"/>
    <w:rsid w:val="003B3610"/>
    <w:rsid w:val="003E3D44"/>
    <w:rsid w:val="004001A1"/>
    <w:rsid w:val="00401F66"/>
    <w:rsid w:val="004029DC"/>
    <w:rsid w:val="00420FA8"/>
    <w:rsid w:val="00431AD0"/>
    <w:rsid w:val="00451DAC"/>
    <w:rsid w:val="00466227"/>
    <w:rsid w:val="004968CC"/>
    <w:rsid w:val="004A3547"/>
    <w:rsid w:val="004D2747"/>
    <w:rsid w:val="004D5ABB"/>
    <w:rsid w:val="004E4DDE"/>
    <w:rsid w:val="004F01CE"/>
    <w:rsid w:val="005025BB"/>
    <w:rsid w:val="00503A50"/>
    <w:rsid w:val="0053063C"/>
    <w:rsid w:val="00544E93"/>
    <w:rsid w:val="005527AB"/>
    <w:rsid w:val="00563BB3"/>
    <w:rsid w:val="00593460"/>
    <w:rsid w:val="00595F18"/>
    <w:rsid w:val="0059792B"/>
    <w:rsid w:val="005A1688"/>
    <w:rsid w:val="005A289B"/>
    <w:rsid w:val="005A50F4"/>
    <w:rsid w:val="005A6C94"/>
    <w:rsid w:val="005C7ABB"/>
    <w:rsid w:val="00626228"/>
    <w:rsid w:val="00634C7B"/>
    <w:rsid w:val="0064492E"/>
    <w:rsid w:val="00647A18"/>
    <w:rsid w:val="00663671"/>
    <w:rsid w:val="00672055"/>
    <w:rsid w:val="0067273E"/>
    <w:rsid w:val="006A1074"/>
    <w:rsid w:val="006A7C74"/>
    <w:rsid w:val="006B51EE"/>
    <w:rsid w:val="006D0326"/>
    <w:rsid w:val="006D154B"/>
    <w:rsid w:val="006D4DAD"/>
    <w:rsid w:val="006F0DEA"/>
    <w:rsid w:val="00701370"/>
    <w:rsid w:val="00731B4B"/>
    <w:rsid w:val="00753916"/>
    <w:rsid w:val="00756088"/>
    <w:rsid w:val="00756D5E"/>
    <w:rsid w:val="0077426F"/>
    <w:rsid w:val="0077519F"/>
    <w:rsid w:val="007A0E06"/>
    <w:rsid w:val="007A2B68"/>
    <w:rsid w:val="007A4EF7"/>
    <w:rsid w:val="007A5B90"/>
    <w:rsid w:val="007B0FFA"/>
    <w:rsid w:val="007B274F"/>
    <w:rsid w:val="007D12C8"/>
    <w:rsid w:val="007E3706"/>
    <w:rsid w:val="007E4C23"/>
    <w:rsid w:val="007F60E1"/>
    <w:rsid w:val="008026AA"/>
    <w:rsid w:val="008058C4"/>
    <w:rsid w:val="008249CB"/>
    <w:rsid w:val="008260DE"/>
    <w:rsid w:val="00830E5E"/>
    <w:rsid w:val="008310FB"/>
    <w:rsid w:val="0085335F"/>
    <w:rsid w:val="008552BB"/>
    <w:rsid w:val="008617A8"/>
    <w:rsid w:val="00863667"/>
    <w:rsid w:val="008645F5"/>
    <w:rsid w:val="0086644E"/>
    <w:rsid w:val="0087142F"/>
    <w:rsid w:val="008842A1"/>
    <w:rsid w:val="008A2BB9"/>
    <w:rsid w:val="008B0A5B"/>
    <w:rsid w:val="008C638D"/>
    <w:rsid w:val="008D1E47"/>
    <w:rsid w:val="008D224F"/>
    <w:rsid w:val="008F3B73"/>
    <w:rsid w:val="009023C8"/>
    <w:rsid w:val="00906907"/>
    <w:rsid w:val="00915143"/>
    <w:rsid w:val="00916361"/>
    <w:rsid w:val="00923945"/>
    <w:rsid w:val="009274F9"/>
    <w:rsid w:val="00971BF7"/>
    <w:rsid w:val="0097503D"/>
    <w:rsid w:val="009F27BE"/>
    <w:rsid w:val="00A16EDC"/>
    <w:rsid w:val="00A348F8"/>
    <w:rsid w:val="00A44075"/>
    <w:rsid w:val="00A4485A"/>
    <w:rsid w:val="00A667F7"/>
    <w:rsid w:val="00A77F06"/>
    <w:rsid w:val="00A80A90"/>
    <w:rsid w:val="00A80B2E"/>
    <w:rsid w:val="00AA1FE3"/>
    <w:rsid w:val="00AA5A3F"/>
    <w:rsid w:val="00AA630F"/>
    <w:rsid w:val="00AB51A6"/>
    <w:rsid w:val="00AC0611"/>
    <w:rsid w:val="00AC7FB9"/>
    <w:rsid w:val="00AD51C0"/>
    <w:rsid w:val="00AD5B89"/>
    <w:rsid w:val="00AF36F9"/>
    <w:rsid w:val="00AF6034"/>
    <w:rsid w:val="00B015B9"/>
    <w:rsid w:val="00B07A30"/>
    <w:rsid w:val="00B17DF9"/>
    <w:rsid w:val="00B22FAC"/>
    <w:rsid w:val="00B23FC1"/>
    <w:rsid w:val="00B321F7"/>
    <w:rsid w:val="00B34432"/>
    <w:rsid w:val="00B41ECF"/>
    <w:rsid w:val="00B56E72"/>
    <w:rsid w:val="00B5716F"/>
    <w:rsid w:val="00B74CC1"/>
    <w:rsid w:val="00B81156"/>
    <w:rsid w:val="00B91F2C"/>
    <w:rsid w:val="00B92661"/>
    <w:rsid w:val="00B93341"/>
    <w:rsid w:val="00B974BD"/>
    <w:rsid w:val="00BF7A07"/>
    <w:rsid w:val="00C12854"/>
    <w:rsid w:val="00C252AF"/>
    <w:rsid w:val="00C35B33"/>
    <w:rsid w:val="00C46858"/>
    <w:rsid w:val="00C47FAC"/>
    <w:rsid w:val="00C622BA"/>
    <w:rsid w:val="00C625C3"/>
    <w:rsid w:val="00C656B6"/>
    <w:rsid w:val="00C66081"/>
    <w:rsid w:val="00C700BF"/>
    <w:rsid w:val="00CA6A0B"/>
    <w:rsid w:val="00CB2E76"/>
    <w:rsid w:val="00CC4222"/>
    <w:rsid w:val="00CD52AA"/>
    <w:rsid w:val="00CD5F1B"/>
    <w:rsid w:val="00CF5457"/>
    <w:rsid w:val="00D028B7"/>
    <w:rsid w:val="00D0348A"/>
    <w:rsid w:val="00D21656"/>
    <w:rsid w:val="00D52A5C"/>
    <w:rsid w:val="00D610A3"/>
    <w:rsid w:val="00D615B0"/>
    <w:rsid w:val="00D61F57"/>
    <w:rsid w:val="00D627BB"/>
    <w:rsid w:val="00D630B2"/>
    <w:rsid w:val="00D71395"/>
    <w:rsid w:val="00D7666E"/>
    <w:rsid w:val="00D92477"/>
    <w:rsid w:val="00D931C9"/>
    <w:rsid w:val="00D94DB3"/>
    <w:rsid w:val="00D95F8E"/>
    <w:rsid w:val="00DA1453"/>
    <w:rsid w:val="00DA41FE"/>
    <w:rsid w:val="00DB2675"/>
    <w:rsid w:val="00DE12CE"/>
    <w:rsid w:val="00DF4206"/>
    <w:rsid w:val="00DF52F6"/>
    <w:rsid w:val="00E0633D"/>
    <w:rsid w:val="00E44614"/>
    <w:rsid w:val="00E52736"/>
    <w:rsid w:val="00E5319B"/>
    <w:rsid w:val="00E632F0"/>
    <w:rsid w:val="00E71E62"/>
    <w:rsid w:val="00E80DCF"/>
    <w:rsid w:val="00E92428"/>
    <w:rsid w:val="00E97481"/>
    <w:rsid w:val="00EA5F8A"/>
    <w:rsid w:val="00EB6E4B"/>
    <w:rsid w:val="00EC5B61"/>
    <w:rsid w:val="00EE3B83"/>
    <w:rsid w:val="00F036D6"/>
    <w:rsid w:val="00F10557"/>
    <w:rsid w:val="00F2219C"/>
    <w:rsid w:val="00F47F3F"/>
    <w:rsid w:val="00F50B2A"/>
    <w:rsid w:val="00F62C4E"/>
    <w:rsid w:val="00F67D6C"/>
    <w:rsid w:val="00F960A2"/>
    <w:rsid w:val="00FB19A6"/>
    <w:rsid w:val="00FC0030"/>
    <w:rsid w:val="00FC0C34"/>
    <w:rsid w:val="00FC2D40"/>
    <w:rsid w:val="00FC64CB"/>
    <w:rsid w:val="00FD08C9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2B0A2"/>
  <w15:docId w15:val="{CCFC3248-136D-4E4D-989B-2819442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9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2675"/>
    <w:pPr>
      <w:keepNext/>
      <w:keepLines/>
      <w:spacing w:before="40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2675"/>
    <w:pPr>
      <w:keepNext/>
      <w:keepLines/>
      <w:spacing w:before="360" w:after="12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2675"/>
    <w:pPr>
      <w:keepNext/>
      <w:keepLines/>
      <w:spacing w:before="32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2675"/>
    <w:pPr>
      <w:keepNext/>
      <w:keepLines/>
      <w:spacing w:before="280" w:after="8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2675"/>
    <w:pPr>
      <w:keepNext/>
      <w:keepLines/>
      <w:spacing w:before="240" w:after="8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2675"/>
    <w:pPr>
      <w:keepNext/>
      <w:keepLines/>
      <w:spacing w:before="240" w:after="8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DB2675"/>
    <w:pPr>
      <w:spacing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B2675"/>
    <w:pPr>
      <w:keepNext/>
      <w:keepLines/>
      <w:spacing w:after="6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2675"/>
    <w:pPr>
      <w:keepNext/>
      <w:keepLines/>
      <w:spacing w:after="320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Styl">
    <w:name w:val="Styl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5B61"/>
  </w:style>
  <w:style w:type="paragraph" w:styleId="Stopka">
    <w:name w:val="footer"/>
    <w:basedOn w:val="Normalny"/>
    <w:link w:val="Stopka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5B61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C0611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6B6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rsid w:val="00C656B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15143"/>
  </w:style>
  <w:style w:type="paragraph" w:styleId="Tekstpodstawowy3">
    <w:name w:val="Body Text 3"/>
    <w:basedOn w:val="Normalny"/>
    <w:link w:val="Tekstpodstawowy3Znak"/>
    <w:uiPriority w:val="99"/>
    <w:rsid w:val="002704C5"/>
    <w:pPr>
      <w:spacing w:line="240" w:lineRule="auto"/>
    </w:pPr>
    <w:rPr>
      <w:rFonts w:eastAsia="Batang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2704C5"/>
    <w:rPr>
      <w:rFonts w:eastAsia="Batang"/>
      <w:sz w:val="20"/>
      <w:szCs w:val="20"/>
    </w:rPr>
  </w:style>
  <w:style w:type="paragraph" w:customStyle="1" w:styleId="Bullet1">
    <w:name w:val="Bullet 1"/>
    <w:basedOn w:val="Normalny"/>
    <w:uiPriority w:val="99"/>
    <w:rsid w:val="002704C5"/>
    <w:pPr>
      <w:numPr>
        <w:ilvl w:val="1"/>
        <w:numId w:val="56"/>
      </w:numPr>
      <w:spacing w:line="24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2704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BF7A0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E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2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2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12CE"/>
    <w:rPr>
      <w:b/>
      <w:bCs/>
      <w:lang w:eastAsia="en-US"/>
    </w:rPr>
  </w:style>
  <w:style w:type="paragraph" w:styleId="Poprawka">
    <w:name w:val="Revision"/>
    <w:hidden/>
    <w:uiPriority w:val="99"/>
    <w:semiHidden/>
    <w:rsid w:val="00DE12CE"/>
    <w:rPr>
      <w:sz w:val="22"/>
      <w:szCs w:val="22"/>
      <w:lang w:eastAsia="en-US"/>
    </w:rPr>
  </w:style>
  <w:style w:type="character" w:customStyle="1" w:styleId="FontStyle70">
    <w:name w:val="Font Style70"/>
    <w:uiPriority w:val="99"/>
    <w:rsid w:val="007E4C2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Piotr_Pawlik</cp:lastModifiedBy>
  <cp:revision>5</cp:revision>
  <cp:lastPrinted>2019-05-10T05:11:00Z</cp:lastPrinted>
  <dcterms:created xsi:type="dcterms:W3CDTF">2019-05-14T10:22:00Z</dcterms:created>
  <dcterms:modified xsi:type="dcterms:W3CDTF">2019-05-14T11:32:00Z</dcterms:modified>
</cp:coreProperties>
</file>